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D1" w:rsidRDefault="00F30989" w:rsidP="00C652D1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  <w:r w:rsidRPr="00FC3327">
        <w:rPr>
          <w:rFonts w:ascii="Times New Roman" w:hAnsi="Times New Roman" w:cs="Times New Roman"/>
          <w:bCs/>
          <w:color w:val="000000"/>
        </w:rPr>
        <w:t>Методическая учеба:  "Школа будущего -  это школа проектов на основе информационных технологий"</w:t>
      </w:r>
      <w:r>
        <w:rPr>
          <w:rFonts w:ascii="Times New Roman" w:hAnsi="Times New Roman" w:cs="Times New Roman"/>
          <w:bCs/>
          <w:color w:val="000000"/>
        </w:rPr>
        <w:t xml:space="preserve"> (калейдоскоп открытых уроков)</w:t>
      </w:r>
    </w:p>
    <w:p w:rsidR="00503302" w:rsidRPr="00E8600E" w:rsidRDefault="00C652D1" w:rsidP="00C652D1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Дата проведения:        </w:t>
      </w:r>
      <w:r w:rsidR="00503302" w:rsidRPr="00E8600E">
        <w:rPr>
          <w:rFonts w:ascii="Times New Roman" w:hAnsi="Times New Roman" w:cs="Times New Roman"/>
          <w:sz w:val="24"/>
          <w:szCs w:val="24"/>
          <w:lang w:val="ky-KG"/>
        </w:rPr>
        <w:t xml:space="preserve">20 ноября 2019 г. </w:t>
      </w:r>
    </w:p>
    <w:p w:rsidR="00C652D1" w:rsidRDefault="00C652D1" w:rsidP="00C652D1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Время проведения:     12.30</w:t>
      </w:r>
    </w:p>
    <w:p w:rsidR="00503302" w:rsidRPr="00E8600E" w:rsidRDefault="00C652D1" w:rsidP="00C652D1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Место проведения:    </w:t>
      </w:r>
      <w:r w:rsidR="00503302" w:rsidRPr="00E8600E">
        <w:rPr>
          <w:rFonts w:ascii="Times New Roman" w:hAnsi="Times New Roman" w:cs="Times New Roman"/>
          <w:sz w:val="24"/>
          <w:szCs w:val="24"/>
          <w:lang w:val="ky-KG"/>
        </w:rPr>
        <w:t xml:space="preserve">  актовый зал </w:t>
      </w:r>
    </w:p>
    <w:p w:rsidR="00503302" w:rsidRPr="00E8600E" w:rsidRDefault="00503302" w:rsidP="00C652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E8600E">
        <w:rPr>
          <w:rFonts w:ascii="Times New Roman" w:hAnsi="Times New Roman" w:cs="Times New Roman"/>
          <w:sz w:val="24"/>
          <w:szCs w:val="24"/>
          <w:lang w:val="ky-KG"/>
        </w:rPr>
        <w:t>СОШ №27</w:t>
      </w:r>
      <w:r w:rsidR="00C652D1">
        <w:rPr>
          <w:rFonts w:ascii="Times New Roman" w:hAnsi="Times New Roman" w:cs="Times New Roman"/>
          <w:sz w:val="24"/>
          <w:szCs w:val="24"/>
          <w:lang w:val="ky-KG"/>
        </w:rPr>
        <w:t xml:space="preserve"> Первомайского района города Бишкек</w:t>
      </w:r>
    </w:p>
    <w:p w:rsidR="00503302" w:rsidRPr="00E8600E" w:rsidRDefault="00503302" w:rsidP="00C652D1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8600E">
        <w:rPr>
          <w:rFonts w:ascii="Times New Roman" w:hAnsi="Times New Roman" w:cs="Times New Roman"/>
          <w:sz w:val="24"/>
          <w:szCs w:val="24"/>
          <w:lang w:val="ky-KG"/>
        </w:rPr>
        <w:t xml:space="preserve">Участники: педагогический </w:t>
      </w:r>
      <w:r w:rsidR="00C652D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E8600E">
        <w:rPr>
          <w:rFonts w:ascii="Times New Roman" w:hAnsi="Times New Roman" w:cs="Times New Roman"/>
          <w:sz w:val="24"/>
          <w:szCs w:val="24"/>
          <w:lang w:val="ky-KG"/>
        </w:rPr>
        <w:t xml:space="preserve">коллектив СОШ №27   </w:t>
      </w:r>
    </w:p>
    <w:tbl>
      <w:tblPr>
        <w:tblStyle w:val="a3"/>
        <w:tblW w:w="181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"/>
        <w:gridCol w:w="5699"/>
        <w:gridCol w:w="1843"/>
        <w:gridCol w:w="1559"/>
        <w:gridCol w:w="2127"/>
        <w:gridCol w:w="1417"/>
        <w:gridCol w:w="2977"/>
        <w:gridCol w:w="2240"/>
      </w:tblGrid>
      <w:tr w:rsidR="00503302" w:rsidRPr="00E8600E" w:rsidTr="006255DD">
        <w:trPr>
          <w:gridAfter w:val="1"/>
          <w:wAfter w:w="2240" w:type="dxa"/>
        </w:trPr>
        <w:tc>
          <w:tcPr>
            <w:tcW w:w="5954" w:type="dxa"/>
            <w:gridSpan w:val="2"/>
          </w:tcPr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923" w:type="dxa"/>
            <w:gridSpan w:val="5"/>
          </w:tcPr>
          <w:p w:rsidR="00503302" w:rsidRPr="00E8600E" w:rsidRDefault="00E8600E" w:rsidP="00E8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Открытые уроки </w:t>
            </w:r>
          </w:p>
        </w:tc>
      </w:tr>
      <w:tr w:rsidR="00503302" w:rsidRPr="00E8600E" w:rsidTr="006255DD">
        <w:trPr>
          <w:gridAfter w:val="1"/>
          <w:wAfter w:w="2240" w:type="dxa"/>
        </w:trPr>
        <w:tc>
          <w:tcPr>
            <w:tcW w:w="5954" w:type="dxa"/>
            <w:gridSpan w:val="2"/>
          </w:tcPr>
          <w:p w:rsidR="00503302" w:rsidRPr="00E8600E" w:rsidRDefault="00E8600E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Темы:</w:t>
            </w:r>
          </w:p>
        </w:tc>
        <w:tc>
          <w:tcPr>
            <w:tcW w:w="1843" w:type="dxa"/>
          </w:tcPr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Класс </w:t>
            </w:r>
          </w:p>
        </w:tc>
        <w:tc>
          <w:tcPr>
            <w:tcW w:w="8080" w:type="dxa"/>
            <w:gridSpan w:val="4"/>
          </w:tcPr>
          <w:p w:rsidR="00503302" w:rsidRPr="00E8600E" w:rsidRDefault="00E8600E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  <w:r w:rsidR="002E36E4"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</w:t>
            </w: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Кабинет</w:t>
            </w:r>
            <w:r w:rsidR="002E36E4"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</w:t>
            </w:r>
            <w:r w:rsidR="002E36E4"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Время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Учителя</w:t>
            </w:r>
          </w:p>
        </w:tc>
      </w:tr>
      <w:tr w:rsidR="00503302" w:rsidRPr="00E8600E" w:rsidTr="006255DD">
        <w:trPr>
          <w:gridAfter w:val="1"/>
          <w:wAfter w:w="2240" w:type="dxa"/>
        </w:trPr>
        <w:tc>
          <w:tcPr>
            <w:tcW w:w="255" w:type="dxa"/>
          </w:tcPr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99" w:type="dxa"/>
          </w:tcPr>
          <w:p w:rsidR="00503302" w:rsidRPr="00E8600E" w:rsidRDefault="00503302" w:rsidP="00E860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1) Ар бир кесип маанилүү</w:t>
            </w:r>
          </w:p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2) Кесип </w:t>
            </w:r>
          </w:p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3) </w:t>
            </w: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Кыргызстан. Кыргызстандагы сейрек кездешүүчү жаныбарлар.</w:t>
            </w:r>
          </w:p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4) </w:t>
            </w: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Өз салымыӊды кош</w:t>
            </w: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5) Белгилүү адамдардын кесиптери </w:t>
            </w:r>
          </w:p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5-б кл</w:t>
            </w: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5-в кл</w:t>
            </w: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8-б кл</w:t>
            </w: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8-а кл</w:t>
            </w: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6-г кл</w:t>
            </w:r>
          </w:p>
        </w:tc>
        <w:tc>
          <w:tcPr>
            <w:tcW w:w="1559" w:type="dxa"/>
          </w:tcPr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20.11.19</w:t>
            </w: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20.11.19</w:t>
            </w: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20.11.19</w:t>
            </w: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20.11.19</w:t>
            </w: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20.11.19</w:t>
            </w:r>
          </w:p>
        </w:tc>
        <w:tc>
          <w:tcPr>
            <w:tcW w:w="2127" w:type="dxa"/>
          </w:tcPr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114</w:t>
            </w: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103</w:t>
            </w: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303</w:t>
            </w: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101</w:t>
            </w: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305</w:t>
            </w:r>
          </w:p>
        </w:tc>
        <w:tc>
          <w:tcPr>
            <w:tcW w:w="1417" w:type="dxa"/>
          </w:tcPr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12.35</w:t>
            </w: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12.35</w:t>
            </w: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12.35</w:t>
            </w: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12.35</w:t>
            </w: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12.35</w:t>
            </w:r>
          </w:p>
        </w:tc>
        <w:tc>
          <w:tcPr>
            <w:tcW w:w="2977" w:type="dxa"/>
          </w:tcPr>
          <w:p w:rsidR="00503302" w:rsidRPr="00E8600E" w:rsidRDefault="002E36E4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Болотканов</w:t>
            </w:r>
            <w:r w:rsidR="00503302"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 Ч.Ж.</w:t>
            </w: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Кайыкеева К.С.</w:t>
            </w:r>
          </w:p>
          <w:p w:rsidR="00143441" w:rsidRPr="00E8600E" w:rsidRDefault="00143441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Шабданова А.А.</w:t>
            </w: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143441" w:rsidRPr="00E8600E" w:rsidRDefault="00143441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503302" w:rsidRPr="00E8600E" w:rsidRDefault="00503302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Өскөналиева М.А.</w:t>
            </w:r>
          </w:p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Макибаева А.С.</w:t>
            </w:r>
          </w:p>
        </w:tc>
      </w:tr>
      <w:tr w:rsidR="00503302" w:rsidRPr="00E8600E" w:rsidTr="006255DD">
        <w:trPr>
          <w:gridAfter w:val="1"/>
          <w:wAfter w:w="2240" w:type="dxa"/>
        </w:trPr>
        <w:tc>
          <w:tcPr>
            <w:tcW w:w="255" w:type="dxa"/>
          </w:tcPr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99" w:type="dxa"/>
          </w:tcPr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6) Текст менен иштөө</w:t>
            </w:r>
          </w:p>
        </w:tc>
        <w:tc>
          <w:tcPr>
            <w:tcW w:w="1843" w:type="dxa"/>
          </w:tcPr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9-б кл</w:t>
            </w:r>
          </w:p>
        </w:tc>
        <w:tc>
          <w:tcPr>
            <w:tcW w:w="1559" w:type="dxa"/>
          </w:tcPr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20.11.19</w:t>
            </w:r>
          </w:p>
        </w:tc>
        <w:tc>
          <w:tcPr>
            <w:tcW w:w="2127" w:type="dxa"/>
          </w:tcPr>
          <w:p w:rsidR="00503302" w:rsidRPr="00E8600E" w:rsidRDefault="00503302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</w:t>
            </w:r>
          </w:p>
        </w:tc>
        <w:tc>
          <w:tcPr>
            <w:tcW w:w="1417" w:type="dxa"/>
          </w:tcPr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12.35</w:t>
            </w:r>
          </w:p>
        </w:tc>
        <w:tc>
          <w:tcPr>
            <w:tcW w:w="2977" w:type="dxa"/>
          </w:tcPr>
          <w:p w:rsidR="00503302" w:rsidRPr="00E8600E" w:rsidRDefault="00503302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Кулмамбетова Б.Т.</w:t>
            </w:r>
          </w:p>
        </w:tc>
      </w:tr>
      <w:tr w:rsidR="00B6138C" w:rsidRPr="00E8600E" w:rsidTr="006255DD">
        <w:trPr>
          <w:gridAfter w:val="1"/>
          <w:wAfter w:w="2240" w:type="dxa"/>
        </w:trPr>
        <w:tc>
          <w:tcPr>
            <w:tcW w:w="255" w:type="dxa"/>
          </w:tcPr>
          <w:p w:rsidR="00B6138C" w:rsidRPr="00E8600E" w:rsidRDefault="00B6138C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99" w:type="dxa"/>
          </w:tcPr>
          <w:p w:rsidR="00B6138C" w:rsidRPr="00E8600E" w:rsidRDefault="00B6138C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7) Биосинтез белка </w:t>
            </w:r>
          </w:p>
        </w:tc>
        <w:tc>
          <w:tcPr>
            <w:tcW w:w="1843" w:type="dxa"/>
          </w:tcPr>
          <w:p w:rsidR="00B6138C" w:rsidRPr="00E8600E" w:rsidRDefault="00B6138C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в кл</w:t>
            </w:r>
          </w:p>
        </w:tc>
        <w:tc>
          <w:tcPr>
            <w:tcW w:w="1559" w:type="dxa"/>
          </w:tcPr>
          <w:p w:rsidR="00B6138C" w:rsidRPr="00E8600E" w:rsidRDefault="00B6138C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20.11.19.</w:t>
            </w:r>
          </w:p>
        </w:tc>
        <w:tc>
          <w:tcPr>
            <w:tcW w:w="2127" w:type="dxa"/>
          </w:tcPr>
          <w:p w:rsidR="00B6138C" w:rsidRPr="00E8600E" w:rsidRDefault="006255DD" w:rsidP="00E86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208</w:t>
            </w:r>
          </w:p>
        </w:tc>
        <w:tc>
          <w:tcPr>
            <w:tcW w:w="1417" w:type="dxa"/>
          </w:tcPr>
          <w:p w:rsidR="00B6138C" w:rsidRPr="00E8600E" w:rsidRDefault="00B6138C" w:rsidP="00E8600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12.35</w:t>
            </w:r>
          </w:p>
        </w:tc>
        <w:tc>
          <w:tcPr>
            <w:tcW w:w="2977" w:type="dxa"/>
          </w:tcPr>
          <w:p w:rsidR="00B6138C" w:rsidRPr="00E8600E" w:rsidRDefault="00B6138C" w:rsidP="00E860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Бронникова К.О.</w:t>
            </w:r>
          </w:p>
        </w:tc>
      </w:tr>
      <w:tr w:rsidR="006255DD" w:rsidRPr="00E8600E" w:rsidTr="006255DD">
        <w:tc>
          <w:tcPr>
            <w:tcW w:w="255" w:type="dxa"/>
          </w:tcPr>
          <w:p w:rsidR="006255DD" w:rsidRPr="00E8600E" w:rsidRDefault="006255DD" w:rsidP="0062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99" w:type="dxa"/>
          </w:tcPr>
          <w:p w:rsidR="006255DD" w:rsidRPr="00E8600E" w:rsidRDefault="006255DD" w:rsidP="006255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9) Эстафета </w:t>
            </w:r>
            <w:r w:rsidR="00C652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 мя</w:t>
            </w: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чом </w:t>
            </w:r>
          </w:p>
        </w:tc>
        <w:tc>
          <w:tcPr>
            <w:tcW w:w="1843" w:type="dxa"/>
          </w:tcPr>
          <w:p w:rsidR="006255DD" w:rsidRPr="00E8600E" w:rsidRDefault="006255DD" w:rsidP="0062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 кл </w:t>
            </w:r>
          </w:p>
        </w:tc>
        <w:tc>
          <w:tcPr>
            <w:tcW w:w="1559" w:type="dxa"/>
          </w:tcPr>
          <w:p w:rsidR="006255DD" w:rsidRPr="00E8600E" w:rsidRDefault="006255DD" w:rsidP="0062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20.11.19</w:t>
            </w:r>
          </w:p>
        </w:tc>
        <w:tc>
          <w:tcPr>
            <w:tcW w:w="2127" w:type="dxa"/>
          </w:tcPr>
          <w:p w:rsidR="006255DD" w:rsidRPr="00E8600E" w:rsidRDefault="006255DD" w:rsidP="0062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Спорт комплекс   </w:t>
            </w:r>
          </w:p>
        </w:tc>
        <w:tc>
          <w:tcPr>
            <w:tcW w:w="1417" w:type="dxa"/>
          </w:tcPr>
          <w:p w:rsidR="006255DD" w:rsidRPr="00E8600E" w:rsidRDefault="006255DD" w:rsidP="006255D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12.35</w:t>
            </w:r>
          </w:p>
        </w:tc>
        <w:tc>
          <w:tcPr>
            <w:tcW w:w="5217" w:type="dxa"/>
            <w:gridSpan w:val="2"/>
          </w:tcPr>
          <w:p w:rsidR="006255DD" w:rsidRPr="00E8600E" w:rsidRDefault="006255DD" w:rsidP="006255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Карымшаков Н.А.</w:t>
            </w:r>
          </w:p>
        </w:tc>
      </w:tr>
      <w:tr w:rsidR="006255DD" w:rsidRPr="00E8600E" w:rsidTr="006255DD">
        <w:trPr>
          <w:gridAfter w:val="1"/>
          <w:wAfter w:w="2240" w:type="dxa"/>
        </w:trPr>
        <w:tc>
          <w:tcPr>
            <w:tcW w:w="255" w:type="dxa"/>
          </w:tcPr>
          <w:p w:rsidR="006255DD" w:rsidRPr="00E8600E" w:rsidRDefault="006255DD" w:rsidP="0062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99" w:type="dxa"/>
          </w:tcPr>
          <w:p w:rsidR="006255DD" w:rsidRPr="00E8600E" w:rsidRDefault="006255DD" w:rsidP="006255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10) Баскетбол</w:t>
            </w:r>
          </w:p>
        </w:tc>
        <w:tc>
          <w:tcPr>
            <w:tcW w:w="1843" w:type="dxa"/>
          </w:tcPr>
          <w:p w:rsidR="006255DD" w:rsidRPr="00E8600E" w:rsidRDefault="006255DD" w:rsidP="0062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в кл</w:t>
            </w:r>
          </w:p>
        </w:tc>
        <w:tc>
          <w:tcPr>
            <w:tcW w:w="1559" w:type="dxa"/>
          </w:tcPr>
          <w:p w:rsidR="006255DD" w:rsidRPr="00E8600E" w:rsidRDefault="006255DD" w:rsidP="0062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20.11.19.</w:t>
            </w:r>
          </w:p>
        </w:tc>
        <w:tc>
          <w:tcPr>
            <w:tcW w:w="2127" w:type="dxa"/>
          </w:tcPr>
          <w:p w:rsidR="006255DD" w:rsidRPr="00E8600E" w:rsidRDefault="006255DD" w:rsidP="0062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Спорт зал </w:t>
            </w:r>
          </w:p>
        </w:tc>
        <w:tc>
          <w:tcPr>
            <w:tcW w:w="1417" w:type="dxa"/>
          </w:tcPr>
          <w:p w:rsidR="006255DD" w:rsidRPr="00E8600E" w:rsidRDefault="006255DD" w:rsidP="006255D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12.35</w:t>
            </w:r>
          </w:p>
        </w:tc>
        <w:tc>
          <w:tcPr>
            <w:tcW w:w="2977" w:type="dxa"/>
          </w:tcPr>
          <w:p w:rsidR="006255DD" w:rsidRPr="00E8600E" w:rsidRDefault="006255DD" w:rsidP="006255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Дуйшонбаев Д.Д,</w:t>
            </w:r>
          </w:p>
        </w:tc>
      </w:tr>
      <w:tr w:rsidR="006255DD" w:rsidRPr="00E8600E" w:rsidTr="006255DD">
        <w:trPr>
          <w:gridAfter w:val="1"/>
          <w:wAfter w:w="2240" w:type="dxa"/>
        </w:trPr>
        <w:tc>
          <w:tcPr>
            <w:tcW w:w="255" w:type="dxa"/>
          </w:tcPr>
          <w:p w:rsidR="006255DD" w:rsidRPr="00E8600E" w:rsidRDefault="006255DD" w:rsidP="0062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99" w:type="dxa"/>
          </w:tcPr>
          <w:p w:rsidR="006255DD" w:rsidRPr="00E8600E" w:rsidRDefault="006255DD" w:rsidP="00C652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11) </w:t>
            </w:r>
            <w:r w:rsidR="00C652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Значение корня в жизни растений</w:t>
            </w:r>
          </w:p>
        </w:tc>
        <w:tc>
          <w:tcPr>
            <w:tcW w:w="1843" w:type="dxa"/>
          </w:tcPr>
          <w:p w:rsidR="006255DD" w:rsidRPr="00E8600E" w:rsidRDefault="006255DD" w:rsidP="0062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6-кл </w:t>
            </w:r>
          </w:p>
        </w:tc>
        <w:tc>
          <w:tcPr>
            <w:tcW w:w="1559" w:type="dxa"/>
          </w:tcPr>
          <w:p w:rsidR="006255DD" w:rsidRPr="00E8600E" w:rsidRDefault="006255DD" w:rsidP="0062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20.11.19</w:t>
            </w:r>
          </w:p>
        </w:tc>
        <w:tc>
          <w:tcPr>
            <w:tcW w:w="2127" w:type="dxa"/>
          </w:tcPr>
          <w:p w:rsidR="006255DD" w:rsidRPr="00E8600E" w:rsidRDefault="006255DD" w:rsidP="00625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210</w:t>
            </w:r>
          </w:p>
        </w:tc>
        <w:tc>
          <w:tcPr>
            <w:tcW w:w="1417" w:type="dxa"/>
          </w:tcPr>
          <w:p w:rsidR="006255DD" w:rsidRPr="00E8600E" w:rsidRDefault="006255DD" w:rsidP="006255DD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12.35</w:t>
            </w:r>
          </w:p>
        </w:tc>
        <w:tc>
          <w:tcPr>
            <w:tcW w:w="2977" w:type="dxa"/>
          </w:tcPr>
          <w:p w:rsidR="006255DD" w:rsidRPr="00E8600E" w:rsidRDefault="006255DD" w:rsidP="006255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60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Эркинбекова А.Э.</w:t>
            </w:r>
          </w:p>
        </w:tc>
      </w:tr>
    </w:tbl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441" w:rsidRPr="00E8600E" w:rsidRDefault="00143441" w:rsidP="00E8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3441" w:rsidRPr="00E8600E" w:rsidSect="00E86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20" w:rsidRDefault="00B67620" w:rsidP="00503302">
      <w:pPr>
        <w:spacing w:after="0" w:line="240" w:lineRule="auto"/>
      </w:pPr>
      <w:r>
        <w:separator/>
      </w:r>
    </w:p>
  </w:endnote>
  <w:endnote w:type="continuationSeparator" w:id="0">
    <w:p w:rsidR="00B67620" w:rsidRDefault="00B67620" w:rsidP="0050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02" w:rsidRDefault="005033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02" w:rsidRDefault="005033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02" w:rsidRDefault="005033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20" w:rsidRDefault="00B67620" w:rsidP="00503302">
      <w:pPr>
        <w:spacing w:after="0" w:line="240" w:lineRule="auto"/>
      </w:pPr>
      <w:r>
        <w:separator/>
      </w:r>
    </w:p>
  </w:footnote>
  <w:footnote w:type="continuationSeparator" w:id="0">
    <w:p w:rsidR="00B67620" w:rsidRDefault="00B67620" w:rsidP="0050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02" w:rsidRDefault="00B6762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755" o:spid="_x0000_s2050" type="#_x0000_t75" style="position:absolute;margin-left:0;margin-top:0;width:539.1pt;height:467.65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02" w:rsidRDefault="00B6762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756" o:spid="_x0000_s2051" type="#_x0000_t75" style="position:absolute;margin-left:0;margin-top:0;width:539.1pt;height:467.65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02" w:rsidRDefault="00B6762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754" o:spid="_x0000_s2049" type="#_x0000_t75" style="position:absolute;margin-left:0;margin-top:0;width:539.1pt;height:467.65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02"/>
    <w:rsid w:val="00012526"/>
    <w:rsid w:val="00095D1C"/>
    <w:rsid w:val="00143441"/>
    <w:rsid w:val="002E36E4"/>
    <w:rsid w:val="00397543"/>
    <w:rsid w:val="003C0AC2"/>
    <w:rsid w:val="004B7F41"/>
    <w:rsid w:val="00503302"/>
    <w:rsid w:val="006255DD"/>
    <w:rsid w:val="00666389"/>
    <w:rsid w:val="007A4425"/>
    <w:rsid w:val="00B6138C"/>
    <w:rsid w:val="00B67620"/>
    <w:rsid w:val="00C652D1"/>
    <w:rsid w:val="00CE4AAA"/>
    <w:rsid w:val="00D64A2D"/>
    <w:rsid w:val="00E8600E"/>
    <w:rsid w:val="00ED0CE6"/>
    <w:rsid w:val="00F30989"/>
    <w:rsid w:val="00F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302"/>
  </w:style>
  <w:style w:type="paragraph" w:styleId="a6">
    <w:name w:val="footer"/>
    <w:basedOn w:val="a"/>
    <w:link w:val="a7"/>
    <w:uiPriority w:val="99"/>
    <w:unhideWhenUsed/>
    <w:rsid w:val="0050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302"/>
  </w:style>
  <w:style w:type="paragraph" w:styleId="a8">
    <w:name w:val="Balloon Text"/>
    <w:basedOn w:val="a"/>
    <w:link w:val="a9"/>
    <w:uiPriority w:val="99"/>
    <w:semiHidden/>
    <w:unhideWhenUsed/>
    <w:rsid w:val="0062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55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302"/>
  </w:style>
  <w:style w:type="paragraph" w:styleId="a6">
    <w:name w:val="footer"/>
    <w:basedOn w:val="a"/>
    <w:link w:val="a7"/>
    <w:uiPriority w:val="99"/>
    <w:unhideWhenUsed/>
    <w:rsid w:val="0050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302"/>
  </w:style>
  <w:style w:type="paragraph" w:styleId="a8">
    <w:name w:val="Balloon Text"/>
    <w:basedOn w:val="a"/>
    <w:link w:val="a9"/>
    <w:uiPriority w:val="99"/>
    <w:semiHidden/>
    <w:unhideWhenUsed/>
    <w:rsid w:val="0062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2019-11-19T10:53:00Z</cp:lastPrinted>
  <dcterms:created xsi:type="dcterms:W3CDTF">2021-10-19T19:21:00Z</dcterms:created>
  <dcterms:modified xsi:type="dcterms:W3CDTF">2021-10-19T19:21:00Z</dcterms:modified>
</cp:coreProperties>
</file>